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79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2A2A81" w:rsidRPr="002A2A81" w:rsidTr="007F113E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</w:t>
            </w:r>
            <w:r w:rsidRPr="002A2A81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</w:t>
            </w:r>
            <w:r w:rsidRPr="002A2A81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  РАЙОНЫ</w:t>
            </w:r>
            <w:proofErr w:type="gramEnd"/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>ҠЫШЛАУЙЫЛҒА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 СОВЕТЫ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proofErr w:type="gramStart"/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45288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5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>Ҡышлауйылға</w:t>
            </w:r>
            <w:proofErr w:type="gramEnd"/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 xml:space="preserve"> 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ауылы, 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Мәктәп</w:t>
            </w:r>
            <w:proofErr w:type="spellStart"/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(34771) 2-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44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35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A81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7860144" wp14:editId="6FB5A45E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A2A81" w:rsidRPr="002A2A81" w:rsidRDefault="002A2A81" w:rsidP="002A2A81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2A2A81" w:rsidRPr="002A2A81" w:rsidRDefault="002A2A81" w:rsidP="00DA04AE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КШЛАУ-ЕЛГИНСКИЙ СЕЛЬСОВЕТ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СКИЙ РАЙОН РЕСПУБЛИКИ  БАШКОРТОСТАН</w:t>
            </w:r>
          </w:p>
          <w:p w:rsidR="002A2A81" w:rsidRPr="002A2A81" w:rsidRDefault="002A2A81" w:rsidP="002A2A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e-BY"/>
              </w:rPr>
            </w:pPr>
          </w:p>
          <w:p w:rsidR="002A2A81" w:rsidRPr="002A2A81" w:rsidRDefault="002A2A81" w:rsidP="002A2A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  452</w:t>
            </w:r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885</w:t>
            </w:r>
            <w:proofErr w:type="gramStart"/>
            <w:r w:rsidRPr="002A2A81">
              <w:rPr>
                <w:rFonts w:ascii="Arial" w:eastAsia="Times New Roman" w:hAnsi="Arial" w:cs="Arial"/>
                <w:sz w:val="20"/>
                <w:szCs w:val="20"/>
              </w:rPr>
              <w:t>, .</w:t>
            </w:r>
            <w:proofErr w:type="gramEnd"/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д.Кшлау-Елга</w:t>
            </w: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</w:p>
          <w:p w:rsidR="002A2A81" w:rsidRPr="002A2A81" w:rsidRDefault="002A2A81" w:rsidP="002A2A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2A81">
              <w:rPr>
                <w:rFonts w:ascii="Arial" w:eastAsia="Times New Roman" w:hAnsi="Arial" w:cs="Arial"/>
                <w:sz w:val="20"/>
                <w:szCs w:val="20"/>
              </w:rPr>
              <w:t>ул.</w:t>
            </w:r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Школьная</w:t>
            </w: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 ,</w:t>
            </w:r>
            <w:proofErr w:type="gramEnd"/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 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(34771) 2-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44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35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F113E" w:rsidRPr="007F113E" w:rsidRDefault="007F113E" w:rsidP="007F113E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lang w:eastAsia="ru-RU"/>
        </w:rPr>
        <w:t>БОЙОРОК                                                               РАСПОРЯЖЕНИЕ</w:t>
      </w:r>
    </w:p>
    <w:p w:rsidR="007F113E" w:rsidRPr="007F113E" w:rsidRDefault="007F113E" w:rsidP="007F113E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   </w:t>
      </w:r>
      <w:r w:rsidR="00A51077">
        <w:rPr>
          <w:rFonts w:ascii="Times New Roman" w:eastAsia="Times New Roman" w:hAnsi="Times New Roman" w:cs="Times New Roman"/>
          <w:sz w:val="28"/>
          <w:lang w:eastAsia="ru-RU"/>
        </w:rPr>
        <w:t>03 ию</w:t>
      </w:r>
      <w:r w:rsidR="00E113D9">
        <w:rPr>
          <w:rFonts w:ascii="Times New Roman" w:eastAsia="Times New Roman" w:hAnsi="Times New Roman" w:cs="Times New Roman"/>
          <w:sz w:val="28"/>
          <w:lang w:eastAsia="ru-RU"/>
        </w:rPr>
        <w:t>н</w:t>
      </w:r>
      <w:r w:rsidR="00A51077">
        <w:rPr>
          <w:rFonts w:ascii="Times New Roman" w:eastAsia="Times New Roman" w:hAnsi="Times New Roman" w:cs="Times New Roman"/>
          <w:sz w:val="28"/>
          <w:lang w:eastAsia="ru-RU"/>
        </w:rPr>
        <w:t>ь</w:t>
      </w:r>
      <w:r w:rsidR="0044306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 w:rsidRPr="007F113E">
        <w:rPr>
          <w:rFonts w:ascii="Times New Roman" w:eastAsia="Times New Roman" w:hAnsi="Times New Roman" w:cs="Times New Roman"/>
          <w:sz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lang w:eastAsia="ru-RU"/>
        </w:rPr>
        <w:t>9</w:t>
      </w:r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proofErr w:type="spellStart"/>
      <w:r w:rsidRPr="007F113E">
        <w:rPr>
          <w:rFonts w:ascii="Times New Roman" w:eastAsia="Times New Roman" w:hAnsi="Times New Roman" w:cs="Times New Roman"/>
          <w:sz w:val="28"/>
          <w:lang w:eastAsia="ru-RU"/>
        </w:rPr>
        <w:t>йыл</w:t>
      </w:r>
      <w:proofErr w:type="spellEnd"/>
      <w:proofErr w:type="gramEnd"/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№  </w:t>
      </w:r>
      <w:r w:rsidR="008F7E38">
        <w:rPr>
          <w:rFonts w:ascii="Times New Roman" w:eastAsia="Times New Roman" w:hAnsi="Times New Roman" w:cs="Times New Roman"/>
          <w:sz w:val="28"/>
          <w:lang w:eastAsia="ru-RU"/>
        </w:rPr>
        <w:t>20</w:t>
      </w:r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</w:t>
      </w:r>
      <w:r w:rsidR="00A51077">
        <w:rPr>
          <w:rFonts w:ascii="Times New Roman" w:eastAsia="Times New Roman" w:hAnsi="Times New Roman" w:cs="Times New Roman"/>
          <w:sz w:val="28"/>
          <w:lang w:eastAsia="ru-RU"/>
        </w:rPr>
        <w:t>03 июня</w:t>
      </w:r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lang w:eastAsia="ru-RU"/>
        </w:rPr>
        <w:t>19</w:t>
      </w:r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</w:p>
    <w:p w:rsidR="00A51077" w:rsidRDefault="00A51077" w:rsidP="00BE0E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</w:t>
      </w:r>
      <w:r w:rsidRPr="00A51077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связи с производственной необходимостью осужденным, отбывающим наказания в виде обязательных работ</w:t>
      </w:r>
      <w:r w:rsidR="00E113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администрации сельского поселения К</w:t>
      </w:r>
      <w:bookmarkStart w:id="0" w:name="_GoBack"/>
      <w:bookmarkEnd w:id="0"/>
      <w:r w:rsidR="00E113D9">
        <w:rPr>
          <w:rFonts w:ascii="Times New Roman" w:eastAsia="Times New Roman" w:hAnsi="Times New Roman" w:cs="Times New Roman"/>
          <w:sz w:val="28"/>
          <w:szCs w:val="24"/>
          <w:lang w:eastAsia="ru-RU"/>
        </w:rPr>
        <w:t>шлау-Елгинский сельсовет</w:t>
      </w:r>
      <w:r w:rsidRPr="00A510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51077">
        <w:rPr>
          <w:rFonts w:ascii="Times New Roman" w:eastAsia="Times New Roman" w:hAnsi="Times New Roman" w:cs="Times New Roman"/>
          <w:sz w:val="28"/>
          <w:szCs w:val="24"/>
          <w:lang w:eastAsia="ru-RU"/>
        </w:rPr>
        <w:t>Гилевой</w:t>
      </w:r>
      <w:proofErr w:type="spellEnd"/>
      <w:r w:rsidRPr="00A510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Т.М. и </w:t>
      </w:r>
      <w:proofErr w:type="spellStart"/>
      <w:r w:rsidRPr="00A51077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Минимуллину</w:t>
      </w:r>
      <w:proofErr w:type="spellEnd"/>
      <w:r w:rsidRPr="00A510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В.К. 04 июня 2019 года считать рабочим днем.</w:t>
      </w:r>
    </w:p>
    <w:p w:rsidR="007F113E" w:rsidRPr="00BE0E3B" w:rsidRDefault="00BE0E3B" w:rsidP="00BE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.К</w:t>
      </w:r>
      <w:r w:rsidR="007F113E" w:rsidRPr="007F113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онтроль исполнения настоящего распоряжения оставляю за собой.</w:t>
      </w:r>
      <w:r w:rsidR="007F113E" w:rsidRPr="007F113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</w:p>
    <w:p w:rsidR="007F113E" w:rsidRPr="007F113E" w:rsidRDefault="007F113E" w:rsidP="007F1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113E" w:rsidRPr="007F113E" w:rsidRDefault="007F113E" w:rsidP="007F1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113E" w:rsidRPr="007F113E" w:rsidRDefault="007F113E" w:rsidP="007F1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113E" w:rsidRPr="007F113E" w:rsidRDefault="007F113E" w:rsidP="007F1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 сельсовет</w:t>
      </w: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</w:t>
      </w: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И.Х.Гатин</w:t>
      </w:r>
    </w:p>
    <w:p w:rsidR="008C5C65" w:rsidRDefault="008C5C65"/>
    <w:sectPr w:rsidR="008C5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83"/>
    <w:rsid w:val="00014C3C"/>
    <w:rsid w:val="000611C5"/>
    <w:rsid w:val="001C65DA"/>
    <w:rsid w:val="00241B4A"/>
    <w:rsid w:val="002A2A81"/>
    <w:rsid w:val="00443065"/>
    <w:rsid w:val="004B4F25"/>
    <w:rsid w:val="0058048D"/>
    <w:rsid w:val="007F113E"/>
    <w:rsid w:val="00820383"/>
    <w:rsid w:val="00887D80"/>
    <w:rsid w:val="008C5C65"/>
    <w:rsid w:val="008F522D"/>
    <w:rsid w:val="008F7E38"/>
    <w:rsid w:val="009074B1"/>
    <w:rsid w:val="00A51077"/>
    <w:rsid w:val="00A74A84"/>
    <w:rsid w:val="00AC1089"/>
    <w:rsid w:val="00B90337"/>
    <w:rsid w:val="00BA17D4"/>
    <w:rsid w:val="00BE0E3B"/>
    <w:rsid w:val="00DA04AE"/>
    <w:rsid w:val="00DA261F"/>
    <w:rsid w:val="00E113D9"/>
    <w:rsid w:val="00FD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3649"/>
  <w15:chartTrackingRefBased/>
  <w15:docId w15:val="{A469BC57-20CA-47A3-AC20-F5F42D92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522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E0E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1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2019-06-05T08:09:00Z</cp:lastPrinted>
  <dcterms:created xsi:type="dcterms:W3CDTF">2018-03-27T08:47:00Z</dcterms:created>
  <dcterms:modified xsi:type="dcterms:W3CDTF">2019-06-05T09:09:00Z</dcterms:modified>
</cp:coreProperties>
</file>