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5A" w:rsidRDefault="00DE375A" w:rsidP="00DE375A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9"/>
        <w:gridCol w:w="2127"/>
        <w:gridCol w:w="3827"/>
      </w:tblGrid>
      <w:tr w:rsidR="00DE375A" w:rsidTr="006A2177">
        <w:trPr>
          <w:trHeight w:val="3060"/>
        </w:trPr>
        <w:tc>
          <w:tcPr>
            <w:tcW w:w="398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E375A" w:rsidRPr="005313F7" w:rsidRDefault="00DE375A" w:rsidP="006A2177">
            <w:pPr>
              <w:tabs>
                <w:tab w:val="left" w:pos="1410"/>
              </w:tabs>
              <w:jc w:val="center"/>
              <w:rPr>
                <w:b/>
                <w:sz w:val="20"/>
                <w:szCs w:val="20"/>
              </w:rPr>
            </w:pPr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</w:rPr>
            </w:pPr>
          </w:p>
          <w:p w:rsidR="00DE375A" w:rsidRPr="005313F7" w:rsidRDefault="00DE375A" w:rsidP="006A2177">
            <w:pPr>
              <w:jc w:val="center"/>
              <w:rPr>
                <w:b/>
                <w:bCs/>
                <w:sz w:val="20"/>
                <w:szCs w:val="20"/>
              </w:rPr>
            </w:pPr>
            <w:r w:rsidRPr="005313F7">
              <w:rPr>
                <w:b/>
                <w:sz w:val="20"/>
                <w:szCs w:val="20"/>
              </w:rPr>
              <w:t>БАШ</w:t>
            </w:r>
            <w:r w:rsidRPr="005313F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313F7">
              <w:rPr>
                <w:b/>
                <w:bCs/>
                <w:sz w:val="20"/>
                <w:szCs w:val="20"/>
              </w:rPr>
              <w:t>ОРТОСТАН РЕСПУБЛИК</w:t>
            </w:r>
            <w:r w:rsidRPr="005313F7">
              <w:rPr>
                <w:b/>
                <w:sz w:val="20"/>
                <w:szCs w:val="20"/>
              </w:rPr>
              <w:t>А</w:t>
            </w:r>
            <w:r w:rsidRPr="005313F7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5313F7">
              <w:rPr>
                <w:b/>
                <w:sz w:val="20"/>
                <w:szCs w:val="20"/>
              </w:rPr>
              <w:t>Ы</w:t>
            </w:r>
            <w:proofErr w:type="gramEnd"/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</w:rPr>
            </w:pPr>
            <w:r w:rsidRPr="005313F7">
              <w:rPr>
                <w:b/>
                <w:sz w:val="20"/>
                <w:szCs w:val="20"/>
              </w:rPr>
              <w:t>АС</w:t>
            </w:r>
            <w:r w:rsidRPr="005313F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313F7">
              <w:rPr>
                <w:b/>
                <w:sz w:val="20"/>
                <w:szCs w:val="20"/>
              </w:rPr>
              <w:t>ЫН  РАЙОНЫ</w:t>
            </w:r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</w:rPr>
            </w:pPr>
            <w:r w:rsidRPr="005313F7">
              <w:rPr>
                <w:b/>
                <w:sz w:val="20"/>
                <w:szCs w:val="20"/>
              </w:rPr>
              <w:t xml:space="preserve">   МУНИЦИПАЛЬ РАЙОНЫ</w:t>
            </w:r>
            <w:r w:rsidRPr="005313F7">
              <w:rPr>
                <w:b/>
                <w:sz w:val="20"/>
                <w:szCs w:val="20"/>
                <w:lang w:val="be-BY"/>
              </w:rPr>
              <w:t>НЫҢ</w:t>
            </w:r>
            <w:r w:rsidRPr="005313F7">
              <w:rPr>
                <w:b/>
                <w:sz w:val="20"/>
                <w:szCs w:val="20"/>
              </w:rPr>
              <w:t xml:space="preserve"> </w:t>
            </w:r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313F7">
              <w:rPr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5313F7">
              <w:rPr>
                <w:b/>
                <w:sz w:val="20"/>
                <w:szCs w:val="20"/>
              </w:rPr>
              <w:t xml:space="preserve"> БИЛ</w:t>
            </w:r>
            <w:r w:rsidRPr="005313F7">
              <w:rPr>
                <w:b/>
                <w:sz w:val="20"/>
                <w:szCs w:val="20"/>
                <w:lang w:val="be-BY"/>
              </w:rPr>
              <w:t>Ә</w:t>
            </w:r>
            <w:r w:rsidRPr="005313F7">
              <w:rPr>
                <w:b/>
                <w:sz w:val="20"/>
                <w:szCs w:val="20"/>
              </w:rPr>
              <w:t>М</w:t>
            </w:r>
            <w:r w:rsidRPr="005313F7">
              <w:rPr>
                <w:b/>
                <w:sz w:val="20"/>
                <w:szCs w:val="20"/>
                <w:lang w:val="be-BY"/>
              </w:rPr>
              <w:t>ӘҺ</w:t>
            </w:r>
            <w:r w:rsidRPr="005313F7">
              <w:rPr>
                <w:b/>
                <w:sz w:val="20"/>
                <w:szCs w:val="20"/>
              </w:rPr>
              <w:t xml:space="preserve">Е </w:t>
            </w:r>
            <w:r w:rsidRPr="005313F7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</w:rPr>
            </w:pPr>
          </w:p>
          <w:p w:rsidR="00DE375A" w:rsidRPr="005313F7" w:rsidRDefault="00DE375A" w:rsidP="006A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E375A" w:rsidRPr="005313F7" w:rsidRDefault="00DE375A" w:rsidP="006A21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3F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E375A" w:rsidRPr="005313F7" w:rsidRDefault="00DE375A" w:rsidP="006A2177">
            <w:pPr>
              <w:pStyle w:val="2"/>
              <w:spacing w:line="0" w:lineRule="atLeast"/>
              <w:rPr>
                <w:sz w:val="20"/>
              </w:rPr>
            </w:pPr>
          </w:p>
          <w:p w:rsidR="00DE375A" w:rsidRPr="005313F7" w:rsidRDefault="00DE375A" w:rsidP="006A2177">
            <w:pPr>
              <w:pStyle w:val="2"/>
              <w:spacing w:line="0" w:lineRule="atLeast"/>
              <w:rPr>
                <w:i/>
                <w:sz w:val="20"/>
              </w:rPr>
            </w:pPr>
          </w:p>
          <w:p w:rsidR="00DE375A" w:rsidRPr="005313F7" w:rsidRDefault="00DE375A" w:rsidP="0001073C">
            <w:pPr>
              <w:pStyle w:val="2"/>
              <w:spacing w:line="0" w:lineRule="atLeast"/>
              <w:jc w:val="both"/>
              <w:rPr>
                <w:b/>
                <w:sz w:val="20"/>
                <w:lang w:val="be-BY"/>
              </w:rPr>
            </w:pPr>
            <w:r w:rsidRPr="005313F7">
              <w:rPr>
                <w:b/>
                <w:sz w:val="20"/>
                <w:lang w:val="be-BY"/>
              </w:rPr>
              <w:t xml:space="preserve">      </w:t>
            </w:r>
            <w:r w:rsidR="0001073C">
              <w:rPr>
                <w:b/>
                <w:sz w:val="20"/>
                <w:lang w:val="be-BY"/>
              </w:rPr>
              <w:t xml:space="preserve">    </w:t>
            </w:r>
            <w:r w:rsidRPr="005313F7">
              <w:rPr>
                <w:b/>
                <w:sz w:val="20"/>
                <w:lang w:val="be-BY"/>
              </w:rPr>
              <w:t xml:space="preserve"> АДМИНИСТРАЦИЯ</w:t>
            </w:r>
          </w:p>
          <w:p w:rsidR="00DE375A" w:rsidRPr="005313F7" w:rsidRDefault="00DE375A" w:rsidP="0001073C">
            <w:pPr>
              <w:pStyle w:val="2"/>
              <w:spacing w:line="0" w:lineRule="atLeast"/>
              <w:jc w:val="both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СЕЛЬСКОГО</w:t>
            </w:r>
            <w:r w:rsidRPr="005313F7">
              <w:rPr>
                <w:b/>
                <w:sz w:val="20"/>
              </w:rPr>
              <w:t xml:space="preserve"> ПОСЕЛЕНИЯ</w:t>
            </w:r>
          </w:p>
          <w:p w:rsidR="00DE375A" w:rsidRPr="005313F7" w:rsidRDefault="00DE375A" w:rsidP="0001073C">
            <w:pPr>
              <w:pStyle w:val="2"/>
              <w:spacing w:line="0" w:lineRule="atLeast"/>
              <w:jc w:val="both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КШЛАУ-ЕЛГИНСКИЙ</w:t>
            </w:r>
            <w:r w:rsidRPr="005313F7">
              <w:rPr>
                <w:b/>
                <w:sz w:val="20"/>
                <w:lang w:val="be-BY"/>
              </w:rPr>
              <w:t xml:space="preserve"> СЕЛЬСОВЕТ</w:t>
            </w:r>
          </w:p>
          <w:p w:rsidR="00DE375A" w:rsidRPr="005313F7" w:rsidRDefault="00DE375A" w:rsidP="0001073C">
            <w:pPr>
              <w:pStyle w:val="2"/>
              <w:spacing w:line="0" w:lineRule="atLeast"/>
              <w:jc w:val="both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МУНИЦИПАЛЬНОГО РАЙОНА</w:t>
            </w:r>
          </w:p>
          <w:p w:rsidR="00DE375A" w:rsidRPr="005313F7" w:rsidRDefault="00DE375A" w:rsidP="0001073C">
            <w:pPr>
              <w:pStyle w:val="2"/>
              <w:spacing w:line="0" w:lineRule="atLeast"/>
              <w:jc w:val="both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АСКИНСКИЙ</w:t>
            </w:r>
            <w:r w:rsidRPr="005313F7">
              <w:rPr>
                <w:b/>
                <w:sz w:val="20"/>
              </w:rPr>
              <w:t xml:space="preserve"> РАЙОН</w:t>
            </w:r>
          </w:p>
          <w:p w:rsidR="00DE375A" w:rsidRPr="005313F7" w:rsidRDefault="00DE375A" w:rsidP="0001073C">
            <w:pPr>
              <w:pStyle w:val="a3"/>
              <w:jc w:val="both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DE375A" w:rsidRPr="005313F7" w:rsidRDefault="00DE375A" w:rsidP="006A2177">
            <w:pPr>
              <w:pStyle w:val="a3"/>
              <w:rPr>
                <w:b/>
                <w:sz w:val="20"/>
                <w:szCs w:val="20"/>
              </w:rPr>
            </w:pPr>
          </w:p>
          <w:p w:rsidR="00DE375A" w:rsidRPr="005313F7" w:rsidRDefault="00DE375A" w:rsidP="006A2177">
            <w:pPr>
              <w:pStyle w:val="a3"/>
              <w:rPr>
                <w:b/>
                <w:sz w:val="20"/>
                <w:szCs w:val="20"/>
              </w:rPr>
            </w:pPr>
          </w:p>
        </w:tc>
      </w:tr>
    </w:tbl>
    <w:p w:rsidR="00DE375A" w:rsidRDefault="00DE375A" w:rsidP="00DE375A">
      <w:pPr>
        <w:tabs>
          <w:tab w:val="left" w:pos="71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 </w:t>
      </w:r>
    </w:p>
    <w:p w:rsidR="00DE375A" w:rsidRPr="00356B5F" w:rsidRDefault="003900D2" w:rsidP="00DE3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07 февраля  2017 года № 09</w:t>
      </w:r>
      <w:r w:rsidR="00DE375A">
        <w:rPr>
          <w:sz w:val="28"/>
          <w:szCs w:val="28"/>
        </w:rPr>
        <w:t xml:space="preserve"> </w:t>
      </w:r>
    </w:p>
    <w:p w:rsidR="00DE375A" w:rsidRDefault="00DE375A" w:rsidP="00DE375A"/>
    <w:p w:rsidR="00DE375A" w:rsidRPr="003C0061" w:rsidRDefault="00DE375A" w:rsidP="00DE37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3C0061">
        <w:rPr>
          <w:b/>
          <w:sz w:val="28"/>
          <w:szCs w:val="28"/>
        </w:rPr>
        <w:t>О</w:t>
      </w:r>
      <w:r w:rsidR="003900D2">
        <w:rPr>
          <w:b/>
          <w:sz w:val="28"/>
          <w:szCs w:val="28"/>
        </w:rPr>
        <w:t xml:space="preserve">б отмене постановления № 12 от 25.03.2015 года « Об утверждении Правил </w:t>
      </w:r>
      <w:proofErr w:type="spellStart"/>
      <w:r w:rsidR="003900D2">
        <w:rPr>
          <w:b/>
          <w:sz w:val="28"/>
          <w:szCs w:val="28"/>
        </w:rPr>
        <w:t>присвоения</w:t>
      </w:r>
      <w:proofErr w:type="gramStart"/>
      <w:r w:rsidR="003900D2">
        <w:rPr>
          <w:b/>
          <w:sz w:val="28"/>
          <w:szCs w:val="28"/>
        </w:rPr>
        <w:t>,и</w:t>
      </w:r>
      <w:proofErr w:type="gramEnd"/>
      <w:r w:rsidR="003900D2">
        <w:rPr>
          <w:b/>
          <w:sz w:val="28"/>
          <w:szCs w:val="28"/>
        </w:rPr>
        <w:t>зменения</w:t>
      </w:r>
      <w:proofErr w:type="spellEnd"/>
      <w:r w:rsidR="003900D2">
        <w:rPr>
          <w:b/>
          <w:sz w:val="28"/>
          <w:szCs w:val="28"/>
        </w:rPr>
        <w:t xml:space="preserve"> и аннулирования адресов»</w:t>
      </w: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987972" w:rsidRDefault="00DE375A" w:rsidP="00DE375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7972">
        <w:rPr>
          <w:sz w:val="28"/>
          <w:szCs w:val="28"/>
        </w:rPr>
        <w:t xml:space="preserve">Основываясь экспертным заключением Государственного комитета Республики Башкортостан от 21.12.2016 года  </w:t>
      </w:r>
      <w:proofErr w:type="spellStart"/>
      <w:proofErr w:type="gramStart"/>
      <w:r w:rsidR="00987972">
        <w:rPr>
          <w:sz w:val="28"/>
          <w:szCs w:val="28"/>
        </w:rPr>
        <w:t>п</w:t>
      </w:r>
      <w:proofErr w:type="spellEnd"/>
      <w:proofErr w:type="gramEnd"/>
      <w:r w:rsidR="00987972">
        <w:rPr>
          <w:sz w:val="28"/>
          <w:szCs w:val="28"/>
        </w:rPr>
        <w:t xml:space="preserve"> о с т а </w:t>
      </w:r>
      <w:proofErr w:type="spellStart"/>
      <w:r w:rsidR="00987972">
        <w:rPr>
          <w:sz w:val="28"/>
          <w:szCs w:val="28"/>
        </w:rPr>
        <w:t>н</w:t>
      </w:r>
      <w:proofErr w:type="spellEnd"/>
      <w:r w:rsidR="00987972">
        <w:rPr>
          <w:sz w:val="28"/>
          <w:szCs w:val="28"/>
        </w:rPr>
        <w:t xml:space="preserve"> о в л я ю:</w:t>
      </w:r>
    </w:p>
    <w:p w:rsidR="00DE375A" w:rsidRDefault="00987972" w:rsidP="0001073C">
      <w:pPr>
        <w:rPr>
          <w:sz w:val="28"/>
          <w:szCs w:val="28"/>
        </w:rPr>
      </w:pPr>
      <w:r>
        <w:rPr>
          <w:sz w:val="28"/>
          <w:szCs w:val="28"/>
        </w:rPr>
        <w:t xml:space="preserve">          1.Отменить постановление № 12 от 25.03.2015 года  « Об утверждении Правил  присвоения,</w:t>
      </w:r>
      <w:r w:rsidR="001B4151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и аннулирования адресов»  как несоответствующее федеральному  законодательству,</w:t>
      </w:r>
      <w:r w:rsidR="001B415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законодательству Республики Башкортостан</w:t>
      </w:r>
      <w:proofErr w:type="gramStart"/>
      <w:r>
        <w:rPr>
          <w:sz w:val="28"/>
          <w:szCs w:val="28"/>
        </w:rPr>
        <w:t xml:space="preserve"> </w:t>
      </w:r>
      <w:r w:rsidR="0001073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DE375A" w:rsidRDefault="00DE375A" w:rsidP="00DE375A">
      <w:pPr>
        <w:rPr>
          <w:sz w:val="28"/>
          <w:szCs w:val="28"/>
        </w:rPr>
      </w:pPr>
      <w:r>
        <w:rPr>
          <w:sz w:val="28"/>
          <w:szCs w:val="28"/>
        </w:rPr>
        <w:t xml:space="preserve">          2.Контрль за исполнением настоящего постановления возложить на управляющего делами Ахунову Г.Ф. и разместить на официальном сайте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01073C" w:rsidRDefault="00DE375A" w:rsidP="00DE375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1073C" w:rsidRDefault="0001073C" w:rsidP="00DE375A">
      <w:pPr>
        <w:rPr>
          <w:sz w:val="28"/>
          <w:szCs w:val="28"/>
        </w:rPr>
      </w:pPr>
    </w:p>
    <w:p w:rsidR="00DE375A" w:rsidRDefault="0001073C" w:rsidP="00DE375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75A">
        <w:rPr>
          <w:sz w:val="28"/>
          <w:szCs w:val="28"/>
        </w:rPr>
        <w:t xml:space="preserve"> Глава сельского поселения:                                   Ф.В.Сафин</w:t>
      </w: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DE375A" w:rsidRDefault="00DE375A" w:rsidP="00DE375A">
      <w:pPr>
        <w:rPr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75A"/>
    <w:rsid w:val="00000052"/>
    <w:rsid w:val="00000080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6FDF"/>
    <w:rsid w:val="000076C3"/>
    <w:rsid w:val="0000783C"/>
    <w:rsid w:val="0000784A"/>
    <w:rsid w:val="000102D4"/>
    <w:rsid w:val="00010604"/>
    <w:rsid w:val="0001073C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0E5"/>
    <w:rsid w:val="000414D1"/>
    <w:rsid w:val="000414F4"/>
    <w:rsid w:val="0004150C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92D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299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A4D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6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0F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0EA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180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209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48A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A9"/>
    <w:rsid w:val="00157AF3"/>
    <w:rsid w:val="00157B44"/>
    <w:rsid w:val="00157B80"/>
    <w:rsid w:val="00157C57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D3E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1B4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151"/>
    <w:rsid w:val="001B42E0"/>
    <w:rsid w:val="001B4554"/>
    <w:rsid w:val="001B4628"/>
    <w:rsid w:val="001B4CC4"/>
    <w:rsid w:val="001B4F08"/>
    <w:rsid w:val="001B502F"/>
    <w:rsid w:val="001B52C3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54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3E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65D"/>
    <w:rsid w:val="001E467A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99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E0D"/>
    <w:rsid w:val="00230F0B"/>
    <w:rsid w:val="002310B2"/>
    <w:rsid w:val="002315A0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D1B"/>
    <w:rsid w:val="00290127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C2E"/>
    <w:rsid w:val="00296C9A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8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E72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D56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4B9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EB0"/>
    <w:rsid w:val="00313F90"/>
    <w:rsid w:val="00314338"/>
    <w:rsid w:val="00314589"/>
    <w:rsid w:val="003145EF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86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896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0D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CC5"/>
    <w:rsid w:val="003D24B0"/>
    <w:rsid w:val="003D2ABD"/>
    <w:rsid w:val="003D2C9D"/>
    <w:rsid w:val="003D3452"/>
    <w:rsid w:val="003D3478"/>
    <w:rsid w:val="003D35F8"/>
    <w:rsid w:val="003D3673"/>
    <w:rsid w:val="003D37DD"/>
    <w:rsid w:val="003D3882"/>
    <w:rsid w:val="003D4110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621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8EC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25B"/>
    <w:rsid w:val="0040794D"/>
    <w:rsid w:val="00407966"/>
    <w:rsid w:val="00407B27"/>
    <w:rsid w:val="004102FB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D99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1B0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71B3"/>
    <w:rsid w:val="00487308"/>
    <w:rsid w:val="00487361"/>
    <w:rsid w:val="00487FA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CEC"/>
    <w:rsid w:val="00493D0A"/>
    <w:rsid w:val="00493DB2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4A9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5DA"/>
    <w:rsid w:val="00511911"/>
    <w:rsid w:val="00511C04"/>
    <w:rsid w:val="00511FA2"/>
    <w:rsid w:val="005125DA"/>
    <w:rsid w:val="00512AC8"/>
    <w:rsid w:val="00512B14"/>
    <w:rsid w:val="00512C77"/>
    <w:rsid w:val="0051316B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35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F8A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B4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ABB"/>
    <w:rsid w:val="005B1BAC"/>
    <w:rsid w:val="005B1D23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26A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C1F"/>
    <w:rsid w:val="00622C2C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25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77D"/>
    <w:rsid w:val="00645804"/>
    <w:rsid w:val="00645A1F"/>
    <w:rsid w:val="00645E1E"/>
    <w:rsid w:val="00645F22"/>
    <w:rsid w:val="00646310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0A9"/>
    <w:rsid w:val="006A437E"/>
    <w:rsid w:val="006A46B4"/>
    <w:rsid w:val="006A5066"/>
    <w:rsid w:val="006A52AE"/>
    <w:rsid w:val="006A5AF5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CF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EF"/>
    <w:rsid w:val="0071741B"/>
    <w:rsid w:val="00717985"/>
    <w:rsid w:val="007179AA"/>
    <w:rsid w:val="007179C4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B6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C96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DAE"/>
    <w:rsid w:val="007F015F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17DFA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2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436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77D02"/>
    <w:rsid w:val="00880065"/>
    <w:rsid w:val="008800A5"/>
    <w:rsid w:val="00880291"/>
    <w:rsid w:val="00880308"/>
    <w:rsid w:val="0088048C"/>
    <w:rsid w:val="008806A4"/>
    <w:rsid w:val="0088080B"/>
    <w:rsid w:val="00880E9C"/>
    <w:rsid w:val="00881108"/>
    <w:rsid w:val="00881377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09B"/>
    <w:rsid w:val="00884146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F6"/>
    <w:rsid w:val="008B03A0"/>
    <w:rsid w:val="008B0D7C"/>
    <w:rsid w:val="008B121E"/>
    <w:rsid w:val="008B140B"/>
    <w:rsid w:val="008B164B"/>
    <w:rsid w:val="008B166E"/>
    <w:rsid w:val="008B198E"/>
    <w:rsid w:val="008B22F8"/>
    <w:rsid w:val="008B2597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2265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E8D"/>
    <w:rsid w:val="00952042"/>
    <w:rsid w:val="00952266"/>
    <w:rsid w:val="0095271D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EF0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ADA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343"/>
    <w:rsid w:val="0098762D"/>
    <w:rsid w:val="00987833"/>
    <w:rsid w:val="00987972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47F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78B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6CBB"/>
    <w:rsid w:val="00A071FA"/>
    <w:rsid w:val="00A07728"/>
    <w:rsid w:val="00A07A89"/>
    <w:rsid w:val="00A07CF3"/>
    <w:rsid w:val="00A07F3E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0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8BC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4D9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1E9"/>
    <w:rsid w:val="00AE36CD"/>
    <w:rsid w:val="00AE3B89"/>
    <w:rsid w:val="00AE3FCB"/>
    <w:rsid w:val="00AE413F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2AD"/>
    <w:rsid w:val="00B67603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E69"/>
    <w:rsid w:val="00B71286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430A"/>
    <w:rsid w:val="00B94678"/>
    <w:rsid w:val="00B94948"/>
    <w:rsid w:val="00B94AA9"/>
    <w:rsid w:val="00B94B10"/>
    <w:rsid w:val="00B9521C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8F"/>
    <w:rsid w:val="00BD77D7"/>
    <w:rsid w:val="00BD7AC5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B1F"/>
    <w:rsid w:val="00C06D4D"/>
    <w:rsid w:val="00C07356"/>
    <w:rsid w:val="00C0794C"/>
    <w:rsid w:val="00C106E0"/>
    <w:rsid w:val="00C109BA"/>
    <w:rsid w:val="00C10A3B"/>
    <w:rsid w:val="00C10DAC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51D"/>
    <w:rsid w:val="00C168D5"/>
    <w:rsid w:val="00C168D7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333"/>
    <w:rsid w:val="00C359AF"/>
    <w:rsid w:val="00C35BCF"/>
    <w:rsid w:val="00C36237"/>
    <w:rsid w:val="00C3626E"/>
    <w:rsid w:val="00C364F9"/>
    <w:rsid w:val="00C36AC4"/>
    <w:rsid w:val="00C36B21"/>
    <w:rsid w:val="00C36DDB"/>
    <w:rsid w:val="00C3763D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75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49D"/>
    <w:rsid w:val="00C838B3"/>
    <w:rsid w:val="00C83A03"/>
    <w:rsid w:val="00C83E67"/>
    <w:rsid w:val="00C842C2"/>
    <w:rsid w:val="00C843CB"/>
    <w:rsid w:val="00C847BD"/>
    <w:rsid w:val="00C84C1C"/>
    <w:rsid w:val="00C8502D"/>
    <w:rsid w:val="00C853A1"/>
    <w:rsid w:val="00C85408"/>
    <w:rsid w:val="00C85447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1861"/>
    <w:rsid w:val="00CD206D"/>
    <w:rsid w:val="00CD21DE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8A1"/>
    <w:rsid w:val="00D04D26"/>
    <w:rsid w:val="00D04D83"/>
    <w:rsid w:val="00D04E51"/>
    <w:rsid w:val="00D04E75"/>
    <w:rsid w:val="00D057F3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E1"/>
    <w:rsid w:val="00D651D8"/>
    <w:rsid w:val="00D652F2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C0A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67"/>
    <w:rsid w:val="00DA57CC"/>
    <w:rsid w:val="00DA5D6C"/>
    <w:rsid w:val="00DA603C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570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5A"/>
    <w:rsid w:val="00DE37DF"/>
    <w:rsid w:val="00DE3974"/>
    <w:rsid w:val="00DE39AA"/>
    <w:rsid w:val="00DE3DCC"/>
    <w:rsid w:val="00DE3EA3"/>
    <w:rsid w:val="00DE45DB"/>
    <w:rsid w:val="00DE4AD5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07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2F3C"/>
    <w:rsid w:val="00E332FC"/>
    <w:rsid w:val="00E33628"/>
    <w:rsid w:val="00E3362D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0F0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4B2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87C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53A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7A1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20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500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D53"/>
    <w:rsid w:val="00EF6ECD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98"/>
    <w:rsid w:val="00F03EBA"/>
    <w:rsid w:val="00F04328"/>
    <w:rsid w:val="00F04416"/>
    <w:rsid w:val="00F04526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28F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752"/>
    <w:rsid w:val="00F46863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D8"/>
    <w:rsid w:val="00F7303A"/>
    <w:rsid w:val="00F732DE"/>
    <w:rsid w:val="00F7366F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2DD0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AEF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6C1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375A"/>
    <w:pPr>
      <w:keepNext/>
      <w:tabs>
        <w:tab w:val="left" w:pos="5845"/>
      </w:tabs>
      <w:spacing w:line="360" w:lineRule="auto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E375A"/>
    <w:pPr>
      <w:spacing w:after="120"/>
    </w:pPr>
  </w:style>
  <w:style w:type="character" w:customStyle="1" w:styleId="a4">
    <w:name w:val="Основной текст Знак"/>
    <w:basedOn w:val="a0"/>
    <w:link w:val="a3"/>
    <w:rsid w:val="00DE37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09B7-74CB-4E6A-B3D1-96EA072B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Elga</cp:lastModifiedBy>
  <cp:revision>5</cp:revision>
  <cp:lastPrinted>2017-02-28T04:04:00Z</cp:lastPrinted>
  <dcterms:created xsi:type="dcterms:W3CDTF">2016-08-02T07:17:00Z</dcterms:created>
  <dcterms:modified xsi:type="dcterms:W3CDTF">2017-02-28T04:04:00Z</dcterms:modified>
</cp:coreProperties>
</file>